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3" w:rsidRDefault="006B1703" w:rsidP="006B17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6B1703" w:rsidRDefault="006B1703" w:rsidP="006B17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Талицкая средняя общеобразовательная школа</w:t>
      </w:r>
    </w:p>
    <w:p w:rsidR="006B1703" w:rsidRDefault="006B1703" w:rsidP="006B170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155644, Ивановская обл., Южский р-он, с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>алицы, ул.Дзержинского д.5 тел.2-42-40</w:t>
      </w:r>
    </w:p>
    <w:p w:rsidR="006B1703" w:rsidRDefault="006B1703" w:rsidP="006B1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6B1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культурных мероприятиях </w:t>
      </w:r>
    </w:p>
    <w:p w:rsidR="006B1703" w:rsidRDefault="006B1703" w:rsidP="006B1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  2022 г.</w:t>
      </w:r>
    </w:p>
    <w:tbl>
      <w:tblPr>
        <w:tblStyle w:val="a4"/>
        <w:tblW w:w="0" w:type="auto"/>
        <w:tblInd w:w="0" w:type="dxa"/>
        <w:tblLook w:val="04A0"/>
      </w:tblPr>
      <w:tblGrid>
        <w:gridCol w:w="966"/>
        <w:gridCol w:w="3877"/>
        <w:gridCol w:w="2343"/>
        <w:gridCol w:w="2385"/>
      </w:tblGrid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 w:rsidP="006B1703">
            <w:pPr>
              <w:pStyle w:val="a3"/>
              <w:shd w:val="clear" w:color="auto" w:fill="FFFFFF"/>
              <w:jc w:val="center"/>
            </w:pPr>
            <w:r>
              <w:t xml:space="preserve">Классный час </w:t>
            </w:r>
            <w:r>
              <w:t>«Что значит быть первым, героем?»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Е.Н..</w:t>
            </w:r>
          </w:p>
        </w:tc>
      </w:tr>
      <w:tr w:rsidR="006B1703" w:rsidTr="006B1703">
        <w:trPr>
          <w:trHeight w:val="930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 w:rsidP="006B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Классный час</w:t>
            </w:r>
            <w:r>
              <w:t xml:space="preserve"> </w:t>
            </w:r>
          </w:p>
          <w:p w:rsidR="006B1703" w:rsidRDefault="006B1703" w:rsidP="006B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«Человек поднялся в небо»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А.С.</w:t>
            </w:r>
          </w:p>
        </w:tc>
      </w:tr>
      <w:tr w:rsidR="006B1703" w:rsidTr="006B1703">
        <w:trPr>
          <w:trHeight w:val="948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 w:rsidP="006B1703">
            <w:pPr>
              <w:pStyle w:val="a3"/>
              <w:shd w:val="clear" w:color="auto" w:fill="FFFFFF"/>
              <w:spacing w:after="0"/>
              <w:jc w:val="center"/>
            </w:pPr>
            <w:r>
              <w:t xml:space="preserve">Выставка рисунков  </w:t>
            </w:r>
            <w:r>
              <w:t>«</w:t>
            </w:r>
            <w:proofErr w:type="gramStart"/>
            <w:r>
              <w:t>Сквозь</w:t>
            </w:r>
            <w:proofErr w:type="gramEnd"/>
            <w:r>
              <w:t xml:space="preserve"> тернии к звёздам»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  <w:tr w:rsidR="006B1703" w:rsidTr="006B1703">
        <w:trPr>
          <w:trHeight w:val="65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 w:rsidP="006B1703">
            <w:pPr>
              <w:pStyle w:val="a3"/>
              <w:shd w:val="clear" w:color="auto" w:fill="FFFFFF"/>
              <w:jc w:val="center"/>
            </w:pPr>
            <w:r>
              <w:t xml:space="preserve">Беседа </w:t>
            </w:r>
            <w:r>
              <w:t>«А на досуге я…»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Липатова М.И.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Pr="00FA604B" w:rsidRDefault="006B1703" w:rsidP="00FA60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FA604B">
              <w:rPr>
                <w:color w:val="000000"/>
                <w:szCs w:val="20"/>
              </w:rPr>
              <w:t>Беседа</w:t>
            </w:r>
          </w:p>
          <w:p w:rsidR="006B1703" w:rsidRPr="00FA604B" w:rsidRDefault="006B1703" w:rsidP="00FA60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0"/>
              </w:rPr>
            </w:pPr>
            <w:r w:rsidRPr="00FA604B">
              <w:rPr>
                <w:color w:val="000000"/>
                <w:szCs w:val="20"/>
              </w:rPr>
              <w:t>«Человек рожден, чтобы делать добро»</w:t>
            </w:r>
          </w:p>
          <w:p w:rsidR="006B1703" w:rsidRDefault="006B1703" w:rsidP="00FA604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Воронцова Е.Н.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 w:rsidRPr="006B1703">
              <w:t>Гагаринский урок «Космос – это мы».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Кулдышев И.А.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FA604B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t>Просмотр фильма « Большое космическое путешествие»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FA604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Цаплина Е.А.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FA604B">
            <w:pPr>
              <w:pStyle w:val="a3"/>
              <w:shd w:val="clear" w:color="auto" w:fill="FFFFFF"/>
              <w:jc w:val="center"/>
            </w:pPr>
            <w:r>
              <w:t>Классный час « Покорители Вселенной»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FA604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Сафонова А.Ю.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FA604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Классный час « Вербное воскресение»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FA604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Белякова Н.П.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FA604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Классный час « Пасха</w:t>
            </w:r>
            <w:r w:rsidR="008306B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="008306B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светлое христово Воскресение»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8306B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Лощаков В.С.</w:t>
            </w:r>
          </w:p>
        </w:tc>
      </w:tr>
      <w:tr w:rsidR="006B1703" w:rsidTr="006B1703"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8306B6">
            <w:pPr>
              <w:pStyle w:val="a3"/>
              <w:shd w:val="clear" w:color="auto" w:fill="FFFFFF"/>
              <w:spacing w:before="0" w:beforeAutospacing="0" w:after="169" w:afterAutospacing="0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Классный час « Пасх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светлое христово Воскресение»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8306B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20.04.2022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703" w:rsidRDefault="006B170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</w:tbl>
    <w:p w:rsidR="006B1703" w:rsidRDefault="006B1703" w:rsidP="006B170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Исп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А.Ю. Сафонова</w:t>
      </w:r>
    </w:p>
    <w:p w:rsidR="006B1703" w:rsidRDefault="006B1703" w:rsidP="006B170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1703" w:rsidRDefault="006B1703" w:rsidP="006B1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6B1703"/>
    <w:p w:rsidR="006B1703" w:rsidRDefault="006B1703" w:rsidP="006B1703"/>
    <w:p w:rsidR="006B1703" w:rsidRDefault="006B1703" w:rsidP="006B1703"/>
    <w:p w:rsidR="006B1703" w:rsidRDefault="006B1703" w:rsidP="006B1703"/>
    <w:p w:rsidR="006B1703" w:rsidRDefault="006B1703" w:rsidP="006B1703"/>
    <w:p w:rsidR="00D00707" w:rsidRDefault="00D00707"/>
    <w:sectPr w:rsidR="00D0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703"/>
    <w:rsid w:val="006B1703"/>
    <w:rsid w:val="008306B6"/>
    <w:rsid w:val="00D00707"/>
    <w:rsid w:val="00FA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B1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</dc:creator>
  <cp:keywords/>
  <dc:description/>
  <cp:lastModifiedBy>Мария Леонидовна</cp:lastModifiedBy>
  <cp:revision>3</cp:revision>
  <dcterms:created xsi:type="dcterms:W3CDTF">2022-03-29T10:26:00Z</dcterms:created>
  <dcterms:modified xsi:type="dcterms:W3CDTF">2022-03-29T11:48:00Z</dcterms:modified>
</cp:coreProperties>
</file>